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9627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7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C76" w:rsidTr="00086CA3">
        <w:tc>
          <w:tcPr>
            <w:tcW w:w="4785" w:type="dxa"/>
          </w:tcPr>
          <w:p w:rsidR="00AA1C76" w:rsidRDefault="00AA1C76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C76" w:rsidRDefault="00AA1C76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AA1C76" w:rsidRDefault="00AA1C76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Pr="00B45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C76" w:rsidRDefault="00AA1C76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21</w:t>
            </w:r>
            <w:r w:rsidRPr="00B27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_декабря</w:t>
            </w:r>
            <w:r w:rsidRPr="00B27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A1C76" w:rsidRDefault="00AA1C76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A1C76" w:rsidRDefault="00AA1C76" w:rsidP="0008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УТВЕРЖДАЮ</w:t>
            </w:r>
          </w:p>
          <w:p w:rsidR="00AA1C76" w:rsidRDefault="00AA1C76" w:rsidP="00086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СП МКДОУ №6</w:t>
            </w:r>
          </w:p>
          <w:p w:rsidR="00AA1C76" w:rsidRDefault="00AA1C76" w:rsidP="00086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д/ с «Ручеёк» </w:t>
            </w:r>
          </w:p>
          <w:p w:rsidR="00AA1C76" w:rsidRDefault="00AA1C76" w:rsidP="00086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C76" w:rsidRDefault="00AA1C76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_________    Бекоева Л.Г.</w:t>
            </w:r>
          </w:p>
        </w:tc>
      </w:tr>
    </w:tbl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C76" w:rsidRPr="00F701A5" w:rsidRDefault="00AA1C76" w:rsidP="00AA1C76">
      <w:pPr>
        <w:spacing w:after="0" w:line="240" w:lineRule="auto"/>
        <w:jc w:val="right"/>
        <w:rPr>
          <w:rFonts w:ascii="Times New Roman" w:hAnsi="Times New Roman" w:cs="Times New Roman"/>
          <w:b/>
          <w:strike/>
          <w:sz w:val="24"/>
          <w:szCs w:val="24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Педагогическом совете </w:t>
      </w: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структурного подразделения  муниципального казенного дошкольного образовательного учреждения д/ с №6  «Ручеёк»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Настоящее положение разработано для структурного подразделения муниципального казенного дошкольного образовательного учреждения д/ с №6 с. Кора-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Урсдон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ДОУ) в соответствии с Законом РФ «Об образовании», Уставом ДОУ  (далее – Устав) с изменениями, утвержденными постановлением администрации города Дигора.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Педагогический совет ДОУ (далее – Педагогический совет) – является постоянно действующим коллегиальным органом самоуправления, осуществляющим в соответствии с Уставом ДОУ управление педагогической деятельностью.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совет осуществляет свою деятельность в соответствии с законами и иными нормативными правовыми актами Российской Федерации, субъекта РФ, органов местного самоуправления, Уставом ДОУ, а также настоящим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Педагогическом совета, иными локальными нормативными актами ДОУ.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Деятельность членов Педагогического совета основывается на принципах добровольности участия в его работе, на общественных началах, коллегиальности принятия решений, гласности.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Настоящее Положение принимается на заседании Педагогического совета, имеющего право вносить в него изменения и дополнения.</w:t>
      </w:r>
    </w:p>
    <w:p w:rsidR="00AA1C76" w:rsidRPr="007043B2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 Положение действует до принятия нового.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действия Педагогического совета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7043B2">
        <w:rPr>
          <w:rFonts w:ascii="Times New Roman" w:hAnsi="Times New Roman" w:cs="Times New Roman"/>
          <w:sz w:val="28"/>
          <w:szCs w:val="28"/>
        </w:rPr>
        <w:t>Педагогический совет действует в целях развития и совершенствовани</w:t>
      </w:r>
      <w:r>
        <w:rPr>
          <w:rFonts w:ascii="Times New Roman" w:hAnsi="Times New Roman" w:cs="Times New Roman"/>
          <w:sz w:val="28"/>
          <w:szCs w:val="28"/>
        </w:rPr>
        <w:t>я образовательного процесса в ДОУ.</w:t>
      </w: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Компетенции и функции Педагогического совета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имеет следующие полномочия и функции: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стратегии развития ДОУ;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направления образовательной деятельности ДОУ;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вопросов планирования образовательной деятельности ДОУ;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для своей уставной деятельности дополнительных источников финансирования и материальных средств, если данный вопрос не находится в компетенции иных органов самоуправления;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и представление Учредителю и общественности ежегодного отчета в части образовательной деятельности;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совершенствование методического обеспечения образовательного процесса;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отбора программ дошкольного образования для реализации в ДОУ;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образовательных программ и учебных планов;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заслушивание отчетов заместителя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-образовательной и методической работе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 ДОУ;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заведующего о создании условий для реализации образовательных программ;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положений, относящихся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 в учреждении;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организации и улучшению условий труда педагогических и других работников ДОУ.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Педагогического совета, порядок его формирования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совет ДОУ состоит из педагогических работников, состоящих в трудовых отношениях с ДОУ (в том числе работающие по совместительству) и администрации ДОУ. 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создается во всех образовательных учреждениях, где имеется более трех педагогов.</w:t>
      </w:r>
    </w:p>
    <w:p w:rsidR="00AA1C76" w:rsidRPr="00224D28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 ДОУ с правом совещательного голоса могут присутствовать представители Учредителя, родители (законные представители) и другие работники ДОУ.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деятельности Педагогического совета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5.1. </w:t>
      </w:r>
      <w:r>
        <w:rPr>
          <w:rFonts w:ascii="Times New Roman" w:hAnsi="Times New Roman" w:cs="Times New Roman"/>
          <w:sz w:val="28"/>
          <w:szCs w:val="28"/>
        </w:rPr>
        <w:t>Для ведения Педагогического совета открытым голосованием избирается его секретарь, который ведет протоколы заседаний.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является заведующий ДОУ. Заместителем председателя – заместитель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и методической работе ДОУ.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собирается на свои заседания не реже двух раз в год. Внеочередные заседания Педагогического совета ДОУ проводятся по требованию не менее 1/3 педагогических работников ДОУ.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работает по плану, составляющему часть годового плана работы ДОУ.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Решения Педагогического совета ДОУ принимаются большинством голосов при наличии на заседании не менее 2/3 от общего состава. Педагогический совет принимает решения открытым голосованием. При равном количестве голосов решающим является голос председателя Педагогического совета. Решения, принятые Педагогическим советом и не противоречащие законодательству РФ и Министерства образования и науки, обязательны для исполнения всеми участниками образовательного процесса.</w:t>
      </w:r>
    </w:p>
    <w:p w:rsidR="00AA1C76" w:rsidRPr="000D35BD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Решение, принятое в пределах компетенции Педагогического совета и не противоречащее законодательству РФ и Министерства образования и науки, является обязательным для его членов.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членов Педагогического совета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Член Педагогического совета имеет право: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окончательные решения по спорным вопросам, входящим в их компетенцию;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профессиям;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необходимых случаях на заседания Педагогического совета приглашаются представители общественных организаций, учреждений, взаимодействующих с ДОУ, родители и др. Необходимость их приглашения определяется председателем Педагогического совета. Лица, приглашенные на Педагогический совет, пользуются правом совещательного голоса.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Pr="000D35BD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членов Педагогического совета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совет ответственен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работы: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РФ об образовании, о защите прав детства;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утверждение образовательных программ, не имеющих экспертного заключения;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76" w:rsidRDefault="00AA1C76" w:rsidP="00AA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Делопроизводство 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Заседание Совета педагогов оформляются протоколом.</w:t>
      </w:r>
    </w:p>
    <w:p w:rsidR="00AA1C76" w:rsidRPr="002B66E1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>Протоколы заседания подписываются председателем и секретарем Педагогического совета.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присутствующих (отсутствующих) членов Совета педагогов;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(Ф.И.О., должность);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Совета педагогов и приглашенных лиц;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AA1C7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Доклады, тексты выступлений, о которых в протоколе Совета педагогов делается запись «доклад (выступление) прилагается», группируются в отдельные папки.</w:t>
      </w:r>
    </w:p>
    <w:p w:rsidR="00AA1C76" w:rsidRPr="00BF4786" w:rsidRDefault="00AA1C76" w:rsidP="00A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8.5. </w:t>
      </w:r>
      <w:r>
        <w:rPr>
          <w:rFonts w:ascii="Times New Roman" w:hAnsi="Times New Roman" w:cs="Times New Roman"/>
          <w:sz w:val="28"/>
          <w:szCs w:val="28"/>
        </w:rPr>
        <w:t>Постановления и протоколы заседаний Педагогического совета включаются в номенклатуру дел Учреждения и доступны для ознакомления всеми членами Педагогического совета.</w:t>
      </w:r>
    </w:p>
    <w:p w:rsidR="00A45D71" w:rsidRDefault="00A45D71"/>
    <w:sectPr w:rsidR="00A45D71" w:rsidSect="00B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6"/>
    <w:rsid w:val="00A45D71"/>
    <w:rsid w:val="00A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79627442457</dc:creator>
  <cp:lastModifiedBy>79627442457</cp:lastModifiedBy>
  <cp:revision>1</cp:revision>
  <dcterms:created xsi:type="dcterms:W3CDTF">2021-03-03T12:52:00Z</dcterms:created>
  <dcterms:modified xsi:type="dcterms:W3CDTF">2021-03-03T12:54:00Z</dcterms:modified>
</cp:coreProperties>
</file>